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266BE9">
        <w:rPr>
          <w:rFonts w:cs="Times New Roman"/>
          <w:b/>
          <w:sz w:val="28"/>
          <w:szCs w:val="28"/>
          <w:lang w:val="en-GB"/>
        </w:rPr>
        <w:t>1</w:t>
      </w:r>
      <w:r w:rsidR="001443FF">
        <w:rPr>
          <w:rFonts w:cs="Times New Roman"/>
          <w:b/>
          <w:sz w:val="28"/>
          <w:szCs w:val="28"/>
          <w:lang w:val="kk-KZ"/>
        </w:rPr>
        <w:t>8.0</w:t>
      </w:r>
      <w:r w:rsidR="00266BE9">
        <w:rPr>
          <w:rFonts w:cs="Times New Roman"/>
          <w:b/>
          <w:sz w:val="28"/>
          <w:szCs w:val="28"/>
          <w:lang w:val="en-GB"/>
        </w:rPr>
        <w:t>5</w:t>
      </w:r>
      <w:r w:rsidR="00BA75B9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2020 по </w:t>
      </w:r>
      <w:r w:rsidR="001443FF">
        <w:rPr>
          <w:rFonts w:cs="Times New Roman"/>
          <w:b/>
          <w:sz w:val="28"/>
          <w:szCs w:val="28"/>
          <w:lang w:val="kk-KZ"/>
        </w:rPr>
        <w:t>22</w:t>
      </w:r>
      <w:r w:rsidR="00383FF3">
        <w:rPr>
          <w:rFonts w:cs="Times New Roman"/>
          <w:b/>
          <w:sz w:val="28"/>
          <w:szCs w:val="28"/>
          <w:lang w:val="en-GB"/>
        </w:rPr>
        <w:t>.0</w:t>
      </w:r>
      <w:r w:rsidR="00EA6821">
        <w:rPr>
          <w:rFonts w:cs="Times New Roman"/>
          <w:b/>
          <w:sz w:val="28"/>
          <w:szCs w:val="28"/>
          <w:lang w:val="en-GB"/>
        </w:rPr>
        <w:t>5</w:t>
      </w:r>
      <w:r w:rsidR="00823B56" w:rsidRPr="00004D29">
        <w:rPr>
          <w:rFonts w:cs="Times New Roman"/>
          <w:b/>
          <w:sz w:val="28"/>
          <w:szCs w:val="28"/>
          <w:lang w:val="en-GB"/>
        </w:rPr>
        <w:t>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823B56" w:rsidRPr="00004D29">
        <w:rPr>
          <w:rFonts w:cs="Times New Roman"/>
          <w:b/>
          <w:sz w:val="28"/>
          <w:szCs w:val="28"/>
          <w:lang w:val="en-GB"/>
        </w:rPr>
        <w:t>Естествознание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5"/>
        <w:gridCol w:w="964"/>
        <w:gridCol w:w="3146"/>
        <w:gridCol w:w="1394"/>
        <w:gridCol w:w="2336"/>
        <w:gridCol w:w="2018"/>
        <w:gridCol w:w="1986"/>
        <w:gridCol w:w="2759"/>
      </w:tblGrid>
      <w:tr w:rsidR="009A7FF8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9A7FF8" w:rsidRPr="00004D29" w:rsidTr="009E3EB5">
        <w:tc>
          <w:tcPr>
            <w:tcW w:w="995" w:type="dxa"/>
          </w:tcPr>
          <w:p w:rsidR="00AB2FD9" w:rsidRPr="00004D29" w:rsidRDefault="001443FF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20.</w:t>
            </w:r>
            <w:r w:rsidR="00266BE9">
              <w:rPr>
                <w:rFonts w:cs="Times New Roman"/>
                <w:b/>
                <w:sz w:val="28"/>
                <w:szCs w:val="28"/>
                <w:lang w:val="en-GB"/>
              </w:rPr>
              <w:t>0</w:t>
            </w:r>
            <w:r w:rsidR="00383FF3">
              <w:rPr>
                <w:rFonts w:cs="Times New Roman"/>
                <w:b/>
                <w:sz w:val="28"/>
                <w:szCs w:val="28"/>
                <w:lang w:val="en-GB"/>
              </w:rPr>
              <w:t>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5</w:t>
            </w:r>
            <w:r w:rsidR="001274E1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="00442147">
              <w:rPr>
                <w:rFonts w:cs="Times New Roman"/>
                <w:b/>
                <w:sz w:val="28"/>
                <w:szCs w:val="28"/>
                <w:lang w:val="en-GB"/>
              </w:rPr>
              <w:t xml:space="preserve">а, б, </w:t>
            </w:r>
          </w:p>
          <w:p w:rsidR="00442147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в, г, д,</w:t>
            </w:r>
          </w:p>
          <w:p w:rsidR="00442147" w:rsidRPr="00004D29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е, ж</w:t>
            </w:r>
          </w:p>
        </w:tc>
        <w:tc>
          <w:tcPr>
            <w:tcW w:w="3523" w:type="dxa"/>
          </w:tcPr>
          <w:p w:rsidR="00121968" w:rsidRPr="00110415" w:rsidRDefault="00110415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Вода -</w:t>
            </w:r>
            <w:r w:rsidR="009A7FF8">
              <w:rPr>
                <w:rFonts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kk-KZ"/>
              </w:rPr>
              <w:t>источник жизни на Земле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C638E9" w:rsidRDefault="00F2024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п</w:t>
            </w:r>
            <w:r w:rsidR="00C638E9">
              <w:rPr>
                <w:rFonts w:cs="Times New Roman"/>
                <w:b/>
                <w:sz w:val="28"/>
                <w:szCs w:val="28"/>
                <w:lang w:val="en-GB"/>
              </w:rPr>
              <w:t xml:space="preserve">росмотр </w:t>
            </w:r>
          </w:p>
          <w:p w:rsidR="00C638E9" w:rsidRPr="00004D29" w:rsidRDefault="00C638E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6A73F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3</w:t>
            </w:r>
            <w:r w:rsidR="0017519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3 </w:t>
            </w:r>
            <w:r w:rsidR="00CA4E3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о учебнику Естествознание,</w:t>
            </w:r>
          </w:p>
          <w:p w:rsidR="006A73F4" w:rsidRDefault="0017519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Подготовить доклад </w:t>
            </w:r>
            <w:r w:rsidR="0041713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о реках, озёрах и водохранилищах Кыргызстана. </w:t>
            </w:r>
          </w:p>
          <w:p w:rsidR="00417132" w:rsidRDefault="00417132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Подготовиться к тесту</w:t>
            </w:r>
          </w:p>
          <w:p w:rsidR="00457E41" w:rsidRPr="00457E41" w:rsidRDefault="00457E41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4D78AC" w:rsidRPr="00004D29" w:rsidRDefault="001079CE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Несколько видео с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YouTube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lastRenderedPageBreak/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D3BC3"/>
    <w:rsid w:val="001079CE"/>
    <w:rsid w:val="00110415"/>
    <w:rsid w:val="00121968"/>
    <w:rsid w:val="00126F58"/>
    <w:rsid w:val="001274E1"/>
    <w:rsid w:val="0014099E"/>
    <w:rsid w:val="001443FF"/>
    <w:rsid w:val="00175199"/>
    <w:rsid w:val="00177BD7"/>
    <w:rsid w:val="001903DB"/>
    <w:rsid w:val="001D0D95"/>
    <w:rsid w:val="001D5D5B"/>
    <w:rsid w:val="00266BE9"/>
    <w:rsid w:val="002878C7"/>
    <w:rsid w:val="002B3037"/>
    <w:rsid w:val="002D48BE"/>
    <w:rsid w:val="002E4930"/>
    <w:rsid w:val="002E57C0"/>
    <w:rsid w:val="00383FF3"/>
    <w:rsid w:val="003E22D1"/>
    <w:rsid w:val="00417132"/>
    <w:rsid w:val="00440BEE"/>
    <w:rsid w:val="00442147"/>
    <w:rsid w:val="00457E41"/>
    <w:rsid w:val="00476613"/>
    <w:rsid w:val="004A70D6"/>
    <w:rsid w:val="004D78AC"/>
    <w:rsid w:val="004F203A"/>
    <w:rsid w:val="0050345D"/>
    <w:rsid w:val="00524C45"/>
    <w:rsid w:val="00525833"/>
    <w:rsid w:val="00525BDD"/>
    <w:rsid w:val="005C7626"/>
    <w:rsid w:val="0061421D"/>
    <w:rsid w:val="00655152"/>
    <w:rsid w:val="006A73F4"/>
    <w:rsid w:val="006D5F94"/>
    <w:rsid w:val="00715BBA"/>
    <w:rsid w:val="007460C3"/>
    <w:rsid w:val="00774F52"/>
    <w:rsid w:val="00784A2F"/>
    <w:rsid w:val="007B3B94"/>
    <w:rsid w:val="007B54E8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A7FF8"/>
    <w:rsid w:val="009B0D0C"/>
    <w:rsid w:val="009B2449"/>
    <w:rsid w:val="009C2FF7"/>
    <w:rsid w:val="009E3EB5"/>
    <w:rsid w:val="00A63C3C"/>
    <w:rsid w:val="00A70DFB"/>
    <w:rsid w:val="00AB0E04"/>
    <w:rsid w:val="00AB2FD9"/>
    <w:rsid w:val="00AE28DD"/>
    <w:rsid w:val="00B553A8"/>
    <w:rsid w:val="00BA75B9"/>
    <w:rsid w:val="00C01B27"/>
    <w:rsid w:val="00C176BC"/>
    <w:rsid w:val="00C4458B"/>
    <w:rsid w:val="00C53A39"/>
    <w:rsid w:val="00C638E9"/>
    <w:rsid w:val="00C70520"/>
    <w:rsid w:val="00C824E7"/>
    <w:rsid w:val="00C9405B"/>
    <w:rsid w:val="00CA4E3C"/>
    <w:rsid w:val="00CB158D"/>
    <w:rsid w:val="00CE26B5"/>
    <w:rsid w:val="00D508C3"/>
    <w:rsid w:val="00D54F15"/>
    <w:rsid w:val="00D91DC9"/>
    <w:rsid w:val="00D9759A"/>
    <w:rsid w:val="00DA7DD2"/>
    <w:rsid w:val="00DF100A"/>
    <w:rsid w:val="00E07720"/>
    <w:rsid w:val="00E334B8"/>
    <w:rsid w:val="00E432E2"/>
    <w:rsid w:val="00E513D8"/>
    <w:rsid w:val="00E55A3E"/>
    <w:rsid w:val="00EA6821"/>
    <w:rsid w:val="00EB2EAC"/>
    <w:rsid w:val="00ED3A37"/>
    <w:rsid w:val="00F13729"/>
    <w:rsid w:val="00F15487"/>
    <w:rsid w:val="00F20249"/>
    <w:rsid w:val="00F52774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312B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2020-05-15T18:01:00Z</dcterms:created>
  <dcterms:modified xsi:type="dcterms:W3CDTF">2020-05-15T18:01:00Z</dcterms:modified>
</cp:coreProperties>
</file>