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A7" w:rsidRDefault="002639A7" w:rsidP="00263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7-е классы </w:t>
      </w:r>
    </w:p>
    <w:p w:rsidR="006C550E" w:rsidRDefault="00DC14C7" w:rsidP="00263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8.04</w:t>
      </w:r>
    </w:p>
    <w:p w:rsidR="00DC14C7" w:rsidRDefault="00DC14C7" w:rsidP="00263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39A7" w:rsidRDefault="002639A7" w:rsidP="00263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Тема: "Подчинительные союзы". Дом задание: учебник "Русский язык" </w:t>
      </w:r>
      <w:proofErr w:type="spell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М.Т.Баранов</w:t>
      </w:r>
      <w:proofErr w:type="spell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</w:t>
      </w:r>
      <w:proofErr w:type="spellEnd"/>
      <w:proofErr w:type="gram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248</w:t>
      </w:r>
      <w:r w:rsidR="00DC14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C14C7" w:rsidRDefault="00DC14C7" w:rsidP="00263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 сдачи 10.04</w:t>
      </w:r>
    </w:p>
    <w:p w:rsidR="006C550E" w:rsidRDefault="00DC14C7" w:rsidP="00263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DC14C7" w:rsidRDefault="00DC14C7" w:rsidP="00263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C14C7" w:rsidRDefault="00DC14C7" w:rsidP="00263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10.04</w:t>
      </w:r>
    </w:p>
    <w:p w:rsidR="00DC14C7" w:rsidRPr="0038639D" w:rsidRDefault="00DC14C7" w:rsidP="00263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C550E" w:rsidRPr="0038639D" w:rsidRDefault="006C550E" w:rsidP="006C5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Русский язык. Тема: Слитное написание союзов также, тоже, чтобы. Дом задание: </w:t>
      </w:r>
      <w:proofErr w:type="spellStart"/>
      <w:proofErr w:type="gram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proofErr w:type="gram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105, </w:t>
      </w:r>
      <w:proofErr w:type="spell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</w:t>
      </w:r>
      <w:proofErr w:type="spell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252</w:t>
      </w:r>
    </w:p>
    <w:p w:rsidR="006C550E" w:rsidRDefault="006C550E" w:rsidP="006C5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Сроки сдачи </w:t>
      </w:r>
      <w:proofErr w:type="spell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д.з</w:t>
      </w:r>
      <w:proofErr w:type="spell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11.04.</w:t>
      </w:r>
    </w:p>
    <w:p w:rsidR="00B530BE" w:rsidRDefault="00B530BE" w:rsidP="006C5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302198" w:rsidRPr="0038639D" w:rsidRDefault="00302198" w:rsidP="006C5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Уроки разрабатывались самостоятельно в виде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видеоуроков</w:t>
      </w:r>
      <w:proofErr w:type="spellEnd"/>
    </w:p>
    <w:p w:rsidR="0067060E" w:rsidRDefault="0067060E"/>
    <w:p w:rsidR="00DC14C7" w:rsidRPr="00DC14C7" w:rsidRDefault="00DC14C7" w:rsidP="00DC14C7">
      <w:pPr>
        <w:rPr>
          <w:b/>
          <w:bCs/>
        </w:rPr>
      </w:pPr>
      <w:r w:rsidRPr="00DC14C7">
        <w:rPr>
          <w:b/>
          <w:bCs/>
        </w:rPr>
        <w:t>14.04 Литература</w:t>
      </w:r>
    </w:p>
    <w:p w:rsidR="00DC14C7" w:rsidRPr="00DC14C7" w:rsidRDefault="00DC14C7" w:rsidP="00DC14C7">
      <w:pPr>
        <w:rPr>
          <w:b/>
          <w:bCs/>
        </w:rPr>
      </w:pPr>
      <w:r w:rsidRPr="00DC14C7">
        <w:rPr>
          <w:b/>
          <w:bCs/>
        </w:rPr>
        <w:t xml:space="preserve">Тема: </w:t>
      </w:r>
      <w:proofErr w:type="spellStart"/>
      <w:r w:rsidRPr="00DC14C7">
        <w:rPr>
          <w:b/>
          <w:bCs/>
        </w:rPr>
        <w:t>Алыкул</w:t>
      </w:r>
      <w:proofErr w:type="spellEnd"/>
      <w:r w:rsidRPr="00DC14C7">
        <w:rPr>
          <w:b/>
          <w:bCs/>
        </w:rPr>
        <w:t xml:space="preserve"> </w:t>
      </w:r>
      <w:proofErr w:type="spellStart"/>
      <w:r w:rsidRPr="00DC14C7">
        <w:rPr>
          <w:b/>
          <w:bCs/>
        </w:rPr>
        <w:t>Осмонов</w:t>
      </w:r>
      <w:proofErr w:type="spellEnd"/>
      <w:r w:rsidRPr="00DC14C7">
        <w:rPr>
          <w:b/>
          <w:bCs/>
        </w:rPr>
        <w:t xml:space="preserve"> «</w:t>
      </w:r>
      <w:proofErr w:type="spellStart"/>
      <w:r w:rsidRPr="00DC14C7">
        <w:rPr>
          <w:b/>
          <w:bCs/>
        </w:rPr>
        <w:t>Дженишбек</w:t>
      </w:r>
      <w:proofErr w:type="spellEnd"/>
      <w:r w:rsidRPr="00DC14C7">
        <w:rPr>
          <w:b/>
          <w:bCs/>
        </w:rPr>
        <w:t>». Дом задание Ф. Абрамов « О чем плачут лошади»</w:t>
      </w:r>
      <w:proofErr w:type="gramStart"/>
      <w:r w:rsidRPr="00DC14C7">
        <w:rPr>
          <w:b/>
          <w:bCs/>
        </w:rPr>
        <w:t>.</w:t>
      </w:r>
      <w:proofErr w:type="gramEnd"/>
      <w:r w:rsidRPr="00DC14C7">
        <w:rPr>
          <w:b/>
          <w:bCs/>
        </w:rPr>
        <w:t xml:space="preserve"> </w:t>
      </w:r>
      <w:proofErr w:type="gramStart"/>
      <w:r w:rsidRPr="00DC14C7">
        <w:rPr>
          <w:b/>
          <w:bCs/>
        </w:rPr>
        <w:t>ч</w:t>
      </w:r>
      <w:proofErr w:type="gramEnd"/>
      <w:r w:rsidRPr="00DC14C7">
        <w:rPr>
          <w:b/>
          <w:bCs/>
        </w:rPr>
        <w:t>итать</w:t>
      </w:r>
    </w:p>
    <w:sectPr w:rsidR="00DC14C7" w:rsidRPr="00DC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7"/>
    <w:rsid w:val="000104BD"/>
    <w:rsid w:val="0007757A"/>
    <w:rsid w:val="000A4B20"/>
    <w:rsid w:val="000B3251"/>
    <w:rsid w:val="001115B2"/>
    <w:rsid w:val="00127428"/>
    <w:rsid w:val="00171883"/>
    <w:rsid w:val="001B13F7"/>
    <w:rsid w:val="002639A7"/>
    <w:rsid w:val="002A7FB1"/>
    <w:rsid w:val="002B2FA9"/>
    <w:rsid w:val="002F7E87"/>
    <w:rsid w:val="00302198"/>
    <w:rsid w:val="003B35CA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6172DA"/>
    <w:rsid w:val="00654953"/>
    <w:rsid w:val="00663B51"/>
    <w:rsid w:val="006651EC"/>
    <w:rsid w:val="00667429"/>
    <w:rsid w:val="0067060E"/>
    <w:rsid w:val="006836CD"/>
    <w:rsid w:val="006B2510"/>
    <w:rsid w:val="006C2BE6"/>
    <w:rsid w:val="006C550E"/>
    <w:rsid w:val="00755C2B"/>
    <w:rsid w:val="0077785D"/>
    <w:rsid w:val="007C135C"/>
    <w:rsid w:val="007D584E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1336A"/>
    <w:rsid w:val="00955B77"/>
    <w:rsid w:val="009D323B"/>
    <w:rsid w:val="009E4183"/>
    <w:rsid w:val="00A7048A"/>
    <w:rsid w:val="00A74090"/>
    <w:rsid w:val="00AC772F"/>
    <w:rsid w:val="00AD2E4F"/>
    <w:rsid w:val="00AF22AC"/>
    <w:rsid w:val="00B07DC2"/>
    <w:rsid w:val="00B12FA9"/>
    <w:rsid w:val="00B1348E"/>
    <w:rsid w:val="00B530BE"/>
    <w:rsid w:val="00BB5C0B"/>
    <w:rsid w:val="00BD01B5"/>
    <w:rsid w:val="00C256B6"/>
    <w:rsid w:val="00CB4FA3"/>
    <w:rsid w:val="00CC04D1"/>
    <w:rsid w:val="00D0412C"/>
    <w:rsid w:val="00D05AFF"/>
    <w:rsid w:val="00D215C4"/>
    <w:rsid w:val="00D70B0C"/>
    <w:rsid w:val="00D851A1"/>
    <w:rsid w:val="00D92FAF"/>
    <w:rsid w:val="00DC14C7"/>
    <w:rsid w:val="00DF4170"/>
    <w:rsid w:val="00E13E4C"/>
    <w:rsid w:val="00E80AC7"/>
    <w:rsid w:val="00EB39E9"/>
    <w:rsid w:val="00EC6E98"/>
    <w:rsid w:val="00EE1FA9"/>
    <w:rsid w:val="00F00A37"/>
    <w:rsid w:val="00F87D15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2020-04-14T07:48:00Z</dcterms:created>
  <dcterms:modified xsi:type="dcterms:W3CDTF">2020-04-14T09:06:00Z</dcterms:modified>
</cp:coreProperties>
</file>